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EC0536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</w:t>
      </w:r>
      <w:bookmarkStart w:id="0" w:name="_GoBack"/>
      <w:bookmarkEnd w:id="0"/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467C5A" w:rsidRDefault="00711366" w:rsidP="00467C5A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467C5A">
        <w:rPr>
          <w:rFonts w:ascii="Times New Roman" w:hAnsi="Times New Roman"/>
          <w:sz w:val="24"/>
          <w:szCs w:val="24"/>
          <w:lang w:val="en-US"/>
        </w:rPr>
        <w:t>Nama</w:t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467C5A">
        <w:rPr>
          <w:rFonts w:ascii="Times New Roman" w:hAnsi="Times New Roman"/>
          <w:sz w:val="24"/>
          <w:szCs w:val="24"/>
        </w:rPr>
        <w:t> Haryati</w:t>
      </w:r>
    </w:p>
    <w:p w:rsidR="00711366" w:rsidRPr="00467C5A" w:rsidRDefault="00711366" w:rsidP="00467C5A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467C5A">
        <w:rPr>
          <w:rFonts w:ascii="Times New Roman" w:hAnsi="Times New Roman"/>
          <w:sz w:val="24"/>
          <w:szCs w:val="24"/>
          <w:lang w:val="en-US"/>
        </w:rPr>
        <w:t>NIM</w:t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467C5A">
        <w:rPr>
          <w:rFonts w:ascii="Times New Roman" w:hAnsi="Times New Roman"/>
          <w:sz w:val="24"/>
          <w:szCs w:val="24"/>
        </w:rPr>
        <w:t> 1527040013</w:t>
      </w:r>
    </w:p>
    <w:p w:rsidR="00711366" w:rsidRPr="00467C5A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467C5A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>
        <w:rPr>
          <w:rFonts w:ascii="Times New Roman" w:hAnsi="Times New Roman"/>
          <w:sz w:val="24"/>
          <w:szCs w:val="24"/>
        </w:rPr>
        <w:t xml:space="preserve"> </w:t>
      </w:r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467C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7C5A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467C5A" w:rsidRDefault="00467C5A" w:rsidP="009A3C9A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467C5A">
        <w:rPr>
          <w:rFonts w:ascii="Times New Roman" w:hAnsi="Times New Roman"/>
          <w:sz w:val="24"/>
          <w:szCs w:val="24"/>
        </w:rPr>
        <w:t>Uji Kinerja Alat Pengering Dengan Memanfaatkan Panas Terbuang Kondensor AC Untuk Pengeringan Kunyit (Curcuma Domestica Val)</w:t>
      </w:r>
      <w:r w:rsidR="001A326E" w:rsidRPr="00467C5A">
        <w:rPr>
          <w:rFonts w:ascii="Times New Roman" w:hAnsi="Times New Roman"/>
          <w:sz w:val="24"/>
          <w:szCs w:val="24"/>
        </w:rPr>
        <w:t>.</w:t>
      </w:r>
    </w:p>
    <w:p w:rsidR="009F3640" w:rsidRPr="00467C5A" w:rsidRDefault="00467C5A" w:rsidP="00712052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467C5A">
        <w:rPr>
          <w:rFonts w:ascii="Times New Roman" w:hAnsi="Times New Roman"/>
          <w:sz w:val="24"/>
          <w:szCs w:val="24"/>
        </w:rPr>
        <w:t> Alat Pengukur Kelembaban Tanah untuk Tanaman Menggunakan Sensor Kelembaban Tanah dengan Tampilan Output Web Server Berbasis Mikrokontroler ATMega328</w:t>
      </w:r>
      <w:r w:rsidR="001A326E" w:rsidRPr="00467C5A">
        <w:rPr>
          <w:rFonts w:ascii="Times New Roman" w:hAnsi="Times New Roman"/>
          <w:sz w:val="24"/>
          <w:szCs w:val="24"/>
        </w:rPr>
        <w:t>.</w:t>
      </w:r>
    </w:p>
    <w:p w:rsidR="00711366" w:rsidRPr="00467C5A" w:rsidRDefault="00467C5A" w:rsidP="001A326E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467C5A">
        <w:rPr>
          <w:rFonts w:ascii="Times New Roman" w:hAnsi="Times New Roman"/>
          <w:sz w:val="24"/>
          <w:szCs w:val="24"/>
        </w:rPr>
        <w:t> Permodelan Kinetika Pengeringan Beberapa Komoditas Pertanian Menggunakan Cabiner Dryer</w:t>
      </w:r>
      <w:r w:rsidR="00903F91" w:rsidRPr="00467C5A">
        <w:rPr>
          <w:rFonts w:ascii="Times New Roman" w:hAnsi="Times New Roman"/>
          <w:sz w:val="24"/>
          <w:szCs w:val="24"/>
        </w:rPr>
        <w:t>.</w:t>
      </w:r>
    </w:p>
    <w:p w:rsidR="008A3068" w:rsidRPr="00467C5A" w:rsidRDefault="002041DC" w:rsidP="00DA4959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467C5A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467C5A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903F91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903F91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467C5A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Pr="00467C5A" w:rsidRDefault="00467C5A" w:rsidP="00467C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467C5A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467C5A">
        <w:rPr>
          <w:rFonts w:ascii="Times New Roman" w:hAnsi="Times New Roman"/>
          <w:b/>
          <w:sz w:val="24"/>
          <w:szCs w:val="24"/>
        </w:rPr>
        <w:t>UJI KINERJA ALAT PENGERING DENGAN MEMANFAATKAN PANAS TERBUANG KONDENSOR AC UNTUK PENGERINGAN KUNYIT (CURCUMA DOMESTICA VAL).</w:t>
      </w:r>
      <w:r w:rsidRPr="00467C5A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8A3068" w:rsidRPr="001F1B66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1F1B66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1E4868" w:rsidRDefault="00467C5A" w:rsidP="00467C5A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</w:t>
      </w:r>
      <w:r w:rsidR="00903F9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Jamaluddin P, MP.</w:t>
      </w:r>
      <w:r w:rsidR="001E4868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5A10EB" w:rsidP="005A10EB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Prof. Dr. Lahming, MS.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E5B62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304C9E"/>
    <w:rsid w:val="003265A5"/>
    <w:rsid w:val="00367520"/>
    <w:rsid w:val="003F3191"/>
    <w:rsid w:val="00467C5A"/>
    <w:rsid w:val="004917E3"/>
    <w:rsid w:val="00507BFC"/>
    <w:rsid w:val="0052483C"/>
    <w:rsid w:val="00557436"/>
    <w:rsid w:val="0056312F"/>
    <w:rsid w:val="00563304"/>
    <w:rsid w:val="005A10EB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D3699"/>
    <w:rsid w:val="00D8276F"/>
    <w:rsid w:val="00DA4959"/>
    <w:rsid w:val="00DB3848"/>
    <w:rsid w:val="00DD50B1"/>
    <w:rsid w:val="00E221DC"/>
    <w:rsid w:val="00E541D5"/>
    <w:rsid w:val="00EC0536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6</cp:revision>
  <cp:lastPrinted>2019-07-05T05:45:00Z</cp:lastPrinted>
  <dcterms:created xsi:type="dcterms:W3CDTF">2019-08-02T08:20:00Z</dcterms:created>
  <dcterms:modified xsi:type="dcterms:W3CDTF">2019-08-02T08:20:00Z</dcterms:modified>
</cp:coreProperties>
</file>